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13607" w14:textId="77777777" w:rsidR="00260600" w:rsidRPr="00A755BC" w:rsidRDefault="00260600" w:rsidP="00260600">
      <w:pPr>
        <w:spacing w:after="0"/>
        <w:ind w:left="6480" w:firstLine="1296"/>
        <w:rPr>
          <w:rFonts w:ascii="Times New Roman" w:hAnsi="Times New Roman"/>
          <w:sz w:val="16"/>
          <w:szCs w:val="16"/>
        </w:rPr>
      </w:pPr>
      <w:r w:rsidRPr="00A755BC">
        <w:rPr>
          <w:rFonts w:ascii="Times New Roman" w:hAnsi="Times New Roman"/>
          <w:sz w:val="16"/>
          <w:szCs w:val="16"/>
        </w:rPr>
        <w:t>Telšių meno mokyklos mokinių</w:t>
      </w:r>
    </w:p>
    <w:p w14:paraId="6D42A127" w14:textId="77777777" w:rsidR="00260600" w:rsidRPr="00A755BC" w:rsidRDefault="00260600" w:rsidP="00260600">
      <w:pPr>
        <w:spacing w:after="0"/>
        <w:ind w:left="6480" w:firstLine="1296"/>
        <w:rPr>
          <w:rFonts w:ascii="Times New Roman" w:hAnsi="Times New Roman"/>
          <w:sz w:val="16"/>
          <w:szCs w:val="16"/>
        </w:rPr>
      </w:pPr>
      <w:r w:rsidRPr="00A755BC">
        <w:rPr>
          <w:rFonts w:ascii="Times New Roman" w:hAnsi="Times New Roman"/>
          <w:sz w:val="16"/>
          <w:szCs w:val="16"/>
        </w:rPr>
        <w:t>mokesčio už mokslą mokėjimo ir</w:t>
      </w:r>
    </w:p>
    <w:p w14:paraId="302D43B0" w14:textId="77777777" w:rsidR="00260600" w:rsidRPr="00A755BC" w:rsidRDefault="00260600" w:rsidP="00260600">
      <w:pPr>
        <w:spacing w:after="0"/>
        <w:ind w:left="6480" w:firstLine="1296"/>
        <w:rPr>
          <w:rFonts w:ascii="Times New Roman" w:hAnsi="Times New Roman"/>
          <w:sz w:val="16"/>
          <w:szCs w:val="16"/>
        </w:rPr>
      </w:pPr>
      <w:r w:rsidRPr="00A755BC">
        <w:rPr>
          <w:rFonts w:ascii="Times New Roman" w:hAnsi="Times New Roman"/>
          <w:sz w:val="16"/>
          <w:szCs w:val="16"/>
        </w:rPr>
        <w:t>lengvatų taikymo tvarkos aprašo</w:t>
      </w:r>
    </w:p>
    <w:p w14:paraId="538A8DC7" w14:textId="77777777" w:rsidR="00260600" w:rsidRPr="00A755BC" w:rsidRDefault="00260600" w:rsidP="00260600">
      <w:pPr>
        <w:spacing w:after="0"/>
        <w:ind w:left="6480" w:firstLine="1296"/>
        <w:rPr>
          <w:rFonts w:ascii="Times New Roman" w:hAnsi="Times New Roman"/>
          <w:sz w:val="16"/>
          <w:szCs w:val="16"/>
        </w:rPr>
      </w:pPr>
      <w:r w:rsidRPr="00A755BC">
        <w:rPr>
          <w:rFonts w:ascii="Times New Roman" w:hAnsi="Times New Roman"/>
          <w:sz w:val="16"/>
          <w:szCs w:val="16"/>
        </w:rPr>
        <w:t>1 priedas</w:t>
      </w:r>
    </w:p>
    <w:p w14:paraId="056DF924" w14:textId="77777777" w:rsidR="00260600" w:rsidRDefault="00260600" w:rsidP="00260600"/>
    <w:p w14:paraId="66FB987E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5D15FF60" w14:textId="77777777" w:rsidR="00260600" w:rsidRPr="009F074B" w:rsidRDefault="00260600" w:rsidP="002606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F074B">
        <w:rPr>
          <w:rFonts w:ascii="Times New Roman" w:hAnsi="Times New Roman"/>
          <w:sz w:val="16"/>
          <w:szCs w:val="16"/>
        </w:rPr>
        <w:t>Vardas, pavardė</w:t>
      </w:r>
    </w:p>
    <w:p w14:paraId="2FF2EB67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14:paraId="153DACFB" w14:textId="77777777" w:rsidR="00260600" w:rsidRPr="009F074B" w:rsidRDefault="00260600" w:rsidP="002606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(t</w:t>
      </w:r>
      <w:r w:rsidRPr="009F074B">
        <w:rPr>
          <w:rFonts w:ascii="Times New Roman" w:hAnsi="Times New Roman"/>
          <w:sz w:val="16"/>
          <w:szCs w:val="16"/>
        </w:rPr>
        <w:t>el. Nr., el. pašto adresas</w:t>
      </w:r>
      <w:r>
        <w:rPr>
          <w:rFonts w:ascii="Times New Roman" w:hAnsi="Times New Roman"/>
          <w:sz w:val="16"/>
          <w:szCs w:val="16"/>
        </w:rPr>
        <w:t>)</w:t>
      </w:r>
    </w:p>
    <w:p w14:paraId="7A21D57F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F0871CD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02D1AB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Telšių meno mokyklos direktoriui</w:t>
      </w:r>
    </w:p>
    <w:p w14:paraId="41323AE7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Simonui </w:t>
      </w:r>
      <w:proofErr w:type="spellStart"/>
      <w:r>
        <w:rPr>
          <w:rFonts w:ascii="Times New Roman" w:hAnsi="Times New Roman"/>
          <w:sz w:val="24"/>
          <w:szCs w:val="24"/>
        </w:rPr>
        <w:t>Baliutavičiui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3F0A8916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39E152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85AF79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9A700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787002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20C4">
        <w:rPr>
          <w:rFonts w:ascii="Times New Roman" w:hAnsi="Times New Roman"/>
          <w:b/>
          <w:sz w:val="24"/>
          <w:szCs w:val="24"/>
        </w:rPr>
        <w:t>PRAŠYMAS DĖL LENGVATOS UŽ MOKSLĄ TAIKYMO</w:t>
      </w:r>
    </w:p>
    <w:p w14:paraId="426DE1BB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799715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 m. _____________ mėn. ____ d.</w:t>
      </w:r>
    </w:p>
    <w:p w14:paraId="2FA5B36E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E162A6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922C0F" w14:textId="77777777" w:rsidR="00260600" w:rsidRDefault="00260600" w:rsidP="002606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1B1064E" w14:textId="77777777" w:rsidR="00260600" w:rsidRDefault="00260600" w:rsidP="00260600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Prašau nuo 2025 m. _______________ mėn. _____ d. taikyti _____  proc. nuolaidą mokesčiui už </w:t>
      </w:r>
    </w:p>
    <w:p w14:paraId="0F4BBA6D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mokslą Telšių meno mokykloje _____________________ (skyriuje). Mokyklą lankys _______ (vaikai)</w:t>
      </w:r>
    </w:p>
    <w:p w14:paraId="673BA423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D20C4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Pr="00FD20C4">
        <w:rPr>
          <w:rFonts w:ascii="Times New Roman" w:hAnsi="Times New Roman"/>
          <w:sz w:val="16"/>
          <w:szCs w:val="16"/>
        </w:rPr>
        <w:t>(skaičius)</w:t>
      </w:r>
    </w:p>
    <w:p w14:paraId="7614C9EC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6936291" w14:textId="77777777" w:rsidR="00260600" w:rsidRDefault="00260600" w:rsidP="0026060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F3903A8" w14:textId="77777777" w:rsidR="00260600" w:rsidRDefault="00260600" w:rsidP="0026060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____________________________________________________________________________ ;</w:t>
      </w:r>
    </w:p>
    <w:p w14:paraId="394E199A" w14:textId="77777777" w:rsidR="00260600" w:rsidRPr="00FD20C4" w:rsidRDefault="00260600" w:rsidP="00260600">
      <w:pPr>
        <w:spacing w:after="0" w:line="36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D20C4">
        <w:rPr>
          <w:rFonts w:ascii="Times New Roman" w:hAnsi="Times New Roman"/>
          <w:sz w:val="16"/>
          <w:szCs w:val="16"/>
        </w:rPr>
        <w:t>(vaiko vardas, pavardė, kokią programą lankys (dailę, muziką, ar abi programas)</w:t>
      </w:r>
    </w:p>
    <w:p w14:paraId="0438ED0F" w14:textId="77777777" w:rsidR="00260600" w:rsidRPr="00FD20C4" w:rsidRDefault="00260600" w:rsidP="00260600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FD20C4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</w:t>
      </w:r>
    </w:p>
    <w:p w14:paraId="16EB1033" w14:textId="77777777" w:rsidR="00260600" w:rsidRDefault="00260600" w:rsidP="0026060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____________________________________________________________________________ ;</w:t>
      </w:r>
    </w:p>
    <w:p w14:paraId="52D92D66" w14:textId="77777777" w:rsidR="00260600" w:rsidRPr="00FD20C4" w:rsidRDefault="00260600" w:rsidP="00260600">
      <w:pPr>
        <w:spacing w:after="0" w:line="36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D20C4">
        <w:rPr>
          <w:rFonts w:ascii="Times New Roman" w:hAnsi="Times New Roman"/>
          <w:sz w:val="16"/>
          <w:szCs w:val="16"/>
        </w:rPr>
        <w:t>(vaiko vardas, pavardė, kokią programą lankys (dailę, muziką, ar abi programas)</w:t>
      </w:r>
    </w:p>
    <w:p w14:paraId="70AF76B9" w14:textId="77777777" w:rsidR="00260600" w:rsidRPr="00FD20C4" w:rsidRDefault="00260600" w:rsidP="00260600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FD20C4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</w:t>
      </w:r>
    </w:p>
    <w:p w14:paraId="166A7ACA" w14:textId="77777777" w:rsidR="00260600" w:rsidRDefault="00260600" w:rsidP="00260600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____________________________________________________________________________ ;</w:t>
      </w:r>
    </w:p>
    <w:p w14:paraId="0DF55A4C" w14:textId="77777777" w:rsidR="00260600" w:rsidRPr="00FD20C4" w:rsidRDefault="00260600" w:rsidP="00260600">
      <w:pPr>
        <w:spacing w:after="0" w:line="36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 w:rsidRPr="00FD20C4">
        <w:rPr>
          <w:rFonts w:ascii="Times New Roman" w:hAnsi="Times New Roman"/>
          <w:sz w:val="16"/>
          <w:szCs w:val="16"/>
        </w:rPr>
        <w:t>(vaiko vardas, pavardė, kokią programą lankys (dailę, muziką, ar abi programas)</w:t>
      </w:r>
    </w:p>
    <w:p w14:paraId="1895D0F5" w14:textId="77777777" w:rsidR="00260600" w:rsidRPr="00FD20C4" w:rsidRDefault="00260600" w:rsidP="00260600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 w:rsidRPr="00FD20C4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 xml:space="preserve">     </w:t>
      </w:r>
    </w:p>
    <w:p w14:paraId="467DF516" w14:textId="77777777" w:rsidR="00260600" w:rsidRDefault="00260600" w:rsidP="00260600"/>
    <w:p w14:paraId="69301BAA" w14:textId="77777777" w:rsidR="00260600" w:rsidRDefault="00260600" w:rsidP="00260600">
      <w:pPr>
        <w:spacing w:after="0"/>
        <w:rPr>
          <w:rFonts w:ascii="Times New Roman" w:hAnsi="Times New Roman"/>
          <w:sz w:val="24"/>
          <w:szCs w:val="24"/>
        </w:rPr>
      </w:pPr>
      <w:r w:rsidRPr="00FD20C4">
        <w:rPr>
          <w:rFonts w:ascii="Times New Roman" w:hAnsi="Times New Roman"/>
          <w:sz w:val="24"/>
          <w:szCs w:val="24"/>
        </w:rPr>
        <w:t>PRIDEDAMA: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 .</w:t>
      </w:r>
    </w:p>
    <w:p w14:paraId="75A23E51" w14:textId="77777777" w:rsidR="00260600" w:rsidRPr="000800CE" w:rsidRDefault="00260600" w:rsidP="00260600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0800CE">
        <w:rPr>
          <w:rFonts w:ascii="Times New Roman" w:hAnsi="Times New Roman"/>
          <w:b/>
          <w:sz w:val="16"/>
          <w:szCs w:val="16"/>
        </w:rPr>
        <w:t>(dokumento pavadinimas)</w:t>
      </w:r>
    </w:p>
    <w:p w14:paraId="6C3DA967" w14:textId="77777777" w:rsidR="00260600" w:rsidRDefault="00260600" w:rsidP="00260600">
      <w:pPr>
        <w:jc w:val="both"/>
        <w:rPr>
          <w:rFonts w:ascii="Times New Roman" w:hAnsi="Times New Roman"/>
          <w:sz w:val="16"/>
          <w:szCs w:val="16"/>
        </w:rPr>
      </w:pPr>
      <w:r w:rsidRPr="009F074B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>pažyma apie šeimos sudėtį;</w:t>
      </w:r>
      <w:r w:rsidRPr="009F074B">
        <w:rPr>
          <w:rFonts w:ascii="Times New Roman" w:hAnsi="Times New Roman"/>
          <w:sz w:val="16"/>
          <w:szCs w:val="16"/>
        </w:rPr>
        <w:t xml:space="preserve"> teismo </w:t>
      </w:r>
      <w:r>
        <w:rPr>
          <w:rFonts w:ascii="Times New Roman" w:hAnsi="Times New Roman"/>
          <w:sz w:val="16"/>
          <w:szCs w:val="16"/>
        </w:rPr>
        <w:t>sprendimas dėl globos suteikimo;</w:t>
      </w:r>
      <w:r w:rsidRPr="009F074B">
        <w:rPr>
          <w:rFonts w:ascii="Times New Roman" w:hAnsi="Times New Roman"/>
          <w:sz w:val="16"/>
          <w:szCs w:val="16"/>
        </w:rPr>
        <w:t xml:space="preserve"> asmens mirties fakt</w:t>
      </w:r>
      <w:r>
        <w:rPr>
          <w:rFonts w:ascii="Times New Roman" w:hAnsi="Times New Roman"/>
          <w:sz w:val="16"/>
          <w:szCs w:val="16"/>
        </w:rPr>
        <w:t xml:space="preserve">ą liudijančio dokumento kopija; </w:t>
      </w:r>
      <w:r w:rsidRPr="009F074B">
        <w:rPr>
          <w:rFonts w:ascii="Times New Roman" w:hAnsi="Times New Roman"/>
          <w:sz w:val="16"/>
          <w:szCs w:val="16"/>
        </w:rPr>
        <w:t>socialinės paramos ir rūpybos skyriaus pažyma</w:t>
      </w:r>
      <w:r>
        <w:rPr>
          <w:rFonts w:ascii="Times New Roman" w:hAnsi="Times New Roman"/>
          <w:sz w:val="16"/>
          <w:szCs w:val="16"/>
        </w:rPr>
        <w:t xml:space="preserve"> apie pašalpos gavimą;</w:t>
      </w:r>
      <w:r w:rsidRPr="009F074B">
        <w:rPr>
          <w:rFonts w:ascii="Times New Roman" w:hAnsi="Times New Roman"/>
          <w:sz w:val="16"/>
          <w:szCs w:val="16"/>
        </w:rPr>
        <w:t xml:space="preserve"> užsieniečių vaikams, pasitraukusiems iš Ukrainos dėl Rusijos federacijos karinių veiksmų leidimas laikinai gyventi Lietuvoje ar vizos kopija).</w:t>
      </w:r>
    </w:p>
    <w:p w14:paraId="1498B78D" w14:textId="77777777" w:rsidR="00260600" w:rsidRDefault="00260600" w:rsidP="00260600">
      <w:pPr>
        <w:jc w:val="both"/>
        <w:rPr>
          <w:rFonts w:ascii="Times New Roman" w:hAnsi="Times New Roman"/>
          <w:sz w:val="16"/>
          <w:szCs w:val="16"/>
        </w:rPr>
      </w:pPr>
    </w:p>
    <w:p w14:paraId="41C65BB0" w14:textId="77777777" w:rsidR="00260600" w:rsidRDefault="00260600" w:rsidP="00260600">
      <w:pPr>
        <w:jc w:val="both"/>
        <w:rPr>
          <w:rFonts w:ascii="Times New Roman" w:hAnsi="Times New Roman"/>
          <w:sz w:val="16"/>
          <w:szCs w:val="16"/>
        </w:rPr>
      </w:pPr>
    </w:p>
    <w:p w14:paraId="71B84301" w14:textId="77777777" w:rsidR="00260600" w:rsidRDefault="00260600" w:rsidP="00260600">
      <w:pPr>
        <w:jc w:val="both"/>
        <w:rPr>
          <w:rFonts w:ascii="Times New Roman" w:hAnsi="Times New Roman"/>
          <w:sz w:val="16"/>
          <w:szCs w:val="16"/>
        </w:rPr>
      </w:pPr>
    </w:p>
    <w:p w14:paraId="44EF75EC" w14:textId="77777777" w:rsidR="00260600" w:rsidRDefault="00260600" w:rsidP="00260600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_______________________________</w:t>
      </w:r>
    </w:p>
    <w:p w14:paraId="318BC29D" w14:textId="77777777" w:rsidR="00260600" w:rsidRPr="009F074B" w:rsidRDefault="00260600" w:rsidP="00260600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(Vardas, pavardė)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(parašas)</w:t>
      </w:r>
    </w:p>
    <w:p w14:paraId="59B5DFBE" w14:textId="77777777" w:rsidR="00260600" w:rsidRDefault="00260600" w:rsidP="00260600">
      <w:pPr>
        <w:spacing w:after="0"/>
      </w:pPr>
    </w:p>
    <w:p w14:paraId="31556CA4" w14:textId="77777777" w:rsidR="00260600" w:rsidRDefault="00260600" w:rsidP="00260600"/>
    <w:p w14:paraId="70A7D2BA" w14:textId="77777777" w:rsidR="00952CF0" w:rsidRDefault="00952CF0"/>
    <w:sectPr w:rsidR="00952CF0" w:rsidSect="00260600">
      <w:pgSz w:w="11906" w:h="16838"/>
      <w:pgMar w:top="709" w:right="567" w:bottom="1276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00"/>
    <w:rsid w:val="00260600"/>
    <w:rsid w:val="00952CF0"/>
    <w:rsid w:val="00B5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3407"/>
  <w15:chartTrackingRefBased/>
  <w15:docId w15:val="{6D3EE606-B696-494C-B081-33509EB6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60600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1145</Words>
  <Characters>653</Characters>
  <Application>Microsoft Office Word</Application>
  <DocSecurity>0</DocSecurity>
  <Lines>5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1</cp:revision>
  <dcterms:created xsi:type="dcterms:W3CDTF">2025-02-06T12:22:00Z</dcterms:created>
  <dcterms:modified xsi:type="dcterms:W3CDTF">2025-02-06T12:24:00Z</dcterms:modified>
</cp:coreProperties>
</file>